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4d0af0b12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楊雅喆新戲 天橋上的魔術師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校友楊雅喆將導演新戲，吳明益以「天橋上的魔術師」是全新打造的魔幻劇集，由吳明益與楊雅喆導演合作，故事背景以已被拆除的台北中華商場為題材，這曾是台北最熱鬧的商店街，以及連結街道的天橋，人潮聚集，有著許多歷史記憶在人們心中，目前演員徵選全面開跑，在尋找曾經在中華商場的居民、商家，生活、工作或停駐之男孩、女孩。吳明益著作曾獲海外多項文學獎肯定，這次與楊雅喆導演攜手合作，讓我們一起期待這場魔幻劇集的演出。（文／本報訊）</w:t>
          <w:br/>
        </w:r>
      </w:r>
    </w:p>
  </w:body>
</w:document>
</file>