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83992405145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葛校長、張董事長會見熊貓講座講者Goldstein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【張瑟玉淡水校園報導】本校「熊貓講座」於5月22日，由國際事務學院邀請到美國賓夕法尼亞大學講座教授Dr. Avery Goldstein蒞校演講，21日下午由國際事務副校長王高成、國際事務與戰略研究所副教授兼所長李大中、中國大陸研究所副教授兼所長李志強陪同，拜訪本校校長葛煥昭、董事長張家宜。
</w:t>
          <w:br/>
          <w:t>葛校長、張董事長均表歡迎，感謝Goldstein來校分享China’s Grand Strategy under Xi Jinping and U.S.-China Relations，希望專題演講能帶給全校師生深入了解中國戰略與中美關係，並藉由國際關係研究專家的教學和研究視野，給予本校前瞻及創新的教研建議。
</w:t>
          <w:br/>
          <w:t>張董事長致贈校景花瓶給予貴賓，瓶身上印有國際知名水墨畫大師李奇茂所繪之淡水校園景色，與文錙藝術中心主任張炳煌所書寫的校歌歌詞。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2b20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3f3f9a7-0ece-4632-9cde-1ea0b335b0f7.JPG"/>
                      <pic:cNvPicPr/>
                    </pic:nvPicPr>
                    <pic:blipFill>
                      <a:blip xmlns:r="http://schemas.openxmlformats.org/officeDocument/2006/relationships" r:embed="Ra92307d5b9104c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ec6e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7f58aa5-df7b-46bf-a865-fd97c8abd013.JPG"/>
                      <pic:cNvPicPr/>
                    </pic:nvPicPr>
                    <pic:blipFill>
                      <a:blip xmlns:r="http://schemas.openxmlformats.org/officeDocument/2006/relationships" r:embed="R195fe09b0e8447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123c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ba7f917-7f7f-41d7-abd7-944a2bf6cb46.JPG"/>
                      <pic:cNvPicPr/>
                    </pic:nvPicPr>
                    <pic:blipFill>
                      <a:blip xmlns:r="http://schemas.openxmlformats.org/officeDocument/2006/relationships" r:embed="Re60ce4ab7cb74a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49714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3be6510-b7b7-4e44-8fea-e50909537f07.JPG"/>
                      <pic:cNvPicPr/>
                    </pic:nvPicPr>
                    <pic:blipFill>
                      <a:blip xmlns:r="http://schemas.openxmlformats.org/officeDocument/2006/relationships" r:embed="R8dff2b79394146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2307d5b9104cd9" /><Relationship Type="http://schemas.openxmlformats.org/officeDocument/2006/relationships/image" Target="/media/image2.bin" Id="R195fe09b0e844766" /><Relationship Type="http://schemas.openxmlformats.org/officeDocument/2006/relationships/image" Target="/media/image3.bin" Id="Re60ce4ab7cb74a66" /><Relationship Type="http://schemas.openxmlformats.org/officeDocument/2006/relationships/image" Target="/media/image4.bin" Id="R8dff2b79394146a5" /></Relationships>
</file>