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de2dd55f64d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未來所師生及畢業所友 聖誕晚會歲末聚餐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欣倪淡水校園報導】未來所於12月20日晚間在教育館會議室舉行「校友返校聯誼暨聖誕餐會」，邀請所上師生與畢業校友一同參與，共計約30名師生共襄盛舉，現場不僅提供餐點讓大家享用，還舉辦交換禮物活動作為餐後娛樂，氣氛溫馨且和樂融融。
</w:t>
          <w:br/>
          <w:t>　未來所所長紀舜傑表示：「此活動為未來所的傳統，每年都會有這樣的機會讓大家聚在一起，不僅邀請教師、也邀請同學與校友共同聯繫感情。感謝大家對所上的支持與校友們的積極參與，希望同學能把握這機會積極與學長姐互動。」未來所碩一謝宜真分享：「餐會是難得的機會，能使系上學長姐、老師聚在一起，我十分珍惜這樣的機會，也因為這個活動看到很多在老師口中如雷貫耳，但平常沒看到的人，感到非常開心。」
</w:t>
          <w:br/>
          <w:t>（責任編輯／郭萱之）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bd86a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b3e978b7-47c7-4fb0-9bfd-cae5c832f6ff.jpeg"/>
                      <pic:cNvPicPr/>
                    </pic:nvPicPr>
                    <pic:blipFill>
                      <a:blip xmlns:r="http://schemas.openxmlformats.org/officeDocument/2006/relationships" r:embed="Rf7a98dc195494d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a98dc195494def" /></Relationships>
</file>