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b339c0d1341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期末考自行排考，溫書教室不開放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本學期因應疫情取消統一排考，授課教師可依科目性質採多元彈性評量，課務組提醒同學依各科授課教師規定，於考試週考試或上課，考前溫書教室（B119）暫停開放；如安排考試，請依授課教師考試相關規定辦理，缺考請依相關規定辦理請假，核准後統一由教務處安排補考，補考日期依行事曆訂定，補考時間表將E-mail至學生校級電子信箱，不另發送紙本，請務必檢查信箱或於考前自行至「校務行政資訊查詢系統」查詢。</w:t>
          <w:br/>
        </w:r>
      </w:r>
    </w:p>
  </w:body>
</w:document>
</file>