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f72e5f7284f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從社團到職場 葉青松談跨領域的可能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課外活動輔導組10月12日晚上7時在Q409，邀請滾石移動股份有限公司產品企劃部專員葉青松主講「社團X滾石移動—從熱門音樂到滾石唱片」，分享從社團出發，培養軟實力，累積經驗，找到自己所愛，跨領域就業，築夢踏實的壯旅。
</w:t>
          <w:br/>
          <w:t>活動一開始，葉青松以有獎徵答帶動氣氛，獎項為充電盤和音樂祭周邊商品，成功獲得現場聽眾的驚呼聲，隨後跟著葉青松的分享，踏進他的逐夢旅程。「為什麼要加入社團？」、「該選擇哪一類社團？」、「加入社團後的期待？」葉青松提出這3個問題，帶領同學們思考，並傳達加入社團的意義「選擇自己喜歡的」，接著暢談自己從參與熱音社到進入唱片公司工作，以及從電機跨到廣告系的過程。
</w:t>
          <w:br/>
          <w:t>葉青松在社團找到自己所愛，擔任幹部，獲得舉辦重要活動機會，確定人生目標，歷經休學，不放過任何踏入唱片圈的機會，從人事櫃檯轉職到產品企劃，重返校園進修，執行公司企劃、經營Podcast、舉辦音樂祭等，過程中不斷累積經驗，從中學習人際互動、團隊合作、溝通協調、解決問題等技巧，更培養簡報、攝影、領導，以及美編的專業能力。
</w:t>
          <w:br/>
          <w:t>最後，葉青松提醒同學們「放下過去，接受不同，感謝與鼓勵夥伴」，建立良好的人際互動和團隊，更鼓勵「擴大自己的舒適圈」，挑戰自己的各種可能，利用資源，做自己所愛的事。
</w:t>
          <w:br/>
          <w:t>企管三張予瑄分享，因為好奇如何從社團學習到職場應用，以及將非報酬的興趣發展成有報酬的工作，所以來參加這場講座，聆聽過程中看到許多細節和新觀點，獲得不少醒悟與啟發，未來會更勇於嘗試。
</w:t>
          <w:br/>
          <w:t>資傳三簡睿則表示，自己就讀傳播相關科系，因此參與這活動，從中感受到講者的企圖心，了解轉職的過程，以及各種達成理想的方式，頗有收穫。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98e64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545d305d-27d6-4514-b3b6-668afc55ff05.JPG"/>
                      <pic:cNvPicPr/>
                    </pic:nvPicPr>
                    <pic:blipFill>
                      <a:blip xmlns:r="http://schemas.openxmlformats.org/officeDocument/2006/relationships" r:embed="Rd4dcf64b093a4b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dcf64b093a4b65" /></Relationships>
</file>