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2b9fe02c3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海翁盃辯論錦標賽 健言社拿下亞軍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【記者吳沂諠淡水校園報導】「海翁盃大專院校辯論錦標賽」於2月17日至18日在淡水校園舉行，本校健言社拿下亞軍，電機四李曼瑄、教設一林智捷獲得單場最佳辯士，公行二黃俊翰則為個人成績統計第二名。
</w:t>
          <w:br/>
          <w:t>本賽事為「2024年華語辯論世界盃」的臺灣賽區選拔賽，參賽隊伍計有國立臺北大學、國立彰化師範大學、國立臺灣海洋大學、輔仁大學等8所學校參與，經過一番激戰，冠軍由東吳大學奪得。
</w:t>
          <w:br/>
          <w:t>黃俊翰分享：「我很開心能夠代表學校拿下第二名，雖然辯論賽極考驗邏輯思辯能力和口語表達，但在準備比賽的過程中，團隊成員是愉快且歡樂的。這次初賽和世新大學對抗，對手成員恰巧是我的高中同學和學姊，能在辯論場上和他們交手，是非常難得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d3c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8311d528-1801-4b6e-834e-a8238dbe22d3.jpg"/>
                      <pic:cNvPicPr/>
                    </pic:nvPicPr>
                    <pic:blipFill>
                      <a:blip xmlns:r="http://schemas.openxmlformats.org/officeDocument/2006/relationships" r:embed="R536c79c8ae0549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6c79c8ae05496d" /></Relationships>
</file>