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0b2f2261147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全女性角色 法文系戲劇公演3個女生擔綱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【記者黃柔蓁淡水校園報導】2024法文系戲劇公演〈Jalousie en trois mails〉（三人電郵的嫉妒）於5月7日晚上18時30分在L209開演，由法文三李婕寧、郭又瑄、鄭以媗三位擔綱主演，約80人到場觀戲。
</w:t>
          <w:br/>
          <w:t>《三人電郵的忌妒》改編自法國當代戲劇作家Esther Vilar劇作，故事講述事業有成的女律師Helen和她的律師先生Lazlo是朋友眼中的模範夫妻；然而，當Helen收到女建築師Yana的電郵時，才知道自己的先生已有婚外情，並透過電郵往來，進而得知兩人還有共同情敵：一名瑜珈老師lris。忌妒之火在三名女子之間火速爆燃。關於如何走出忌妒情結，本劇呈現意想不到的解決妙法。
</w:t>
          <w:br/>
          <w:t>總召兼導演、法文三黃雯鈺表示，劇本是指導老師梁蓉所選，因為今年戲劇班人數很少，也只有一兩個男同學，所以老師挑了一部全女性角色的劇本，故事風格更接近現代，用詞也較為口語。
</w:t>
          <w:br/>
          <w:t>黃雯鈺坦言自己過去其實沒有戲劇經驗，會參與公演是為了圓自己以前的夢想，想要從事戲劇相關事業。也分享此次排演中的突破，原劇本設定三個角色皆各自在不同的地點讀取對方的信，為嘗試去除彼此間的隔閡，每個角色都設定為「可以走到舞台前，使用其他角色的空間」，也讓演員們更能充分發揮演技。演員們長時間練習發音，法籍助教幾乎每次排練時都會在場，幾人多次來回磨練台詞，確保演員們的臺詞流暢；接著是角色情緒理解，為試著讓演員了解角色情境，黃雯鈺鼓勵演員們用帶入的方式讓她們設身處地和角色共情，帶動情緒。雖然偶爾難免有溝通不良的時候，但「團隊成員都盡量把問題拿出來講、盡力去傾聽每個人的想法和意見。」大家一起團結一心，腦力激盪出最好的解法。
</w:t>
          <w:br/>
          <w:t>黃雯鈺感謝當初的自己，因為選擇擔任這個職務，磨練了許多協調事情或溝通的能力，也更了解如何運作一個團隊。也感謝團隊所有夥伴，從一開始的迷茫，到最後能游刃有餘地處理問題，是一段大家共同成長的旅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9840"/>
              <wp:effectExtent l="0" t="0" r="0" b="0"/>
              <wp:docPr id="1" name="IMG_91be19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be03403-080a-45d7-9ba4-c3c5ff70c094.jpg"/>
                      <pic:cNvPicPr/>
                    </pic:nvPicPr>
                    <pic:blipFill>
                      <a:blip xmlns:r="http://schemas.openxmlformats.org/officeDocument/2006/relationships" r:embed="Reb393562a58945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9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393562a589452c" /></Relationships>
</file>