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67962a05a545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感謝為淡江付出 張董事長沐愛送行趙雅麗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臺北報導】大傳系榮譽教授，文學院前院長趙雅麗，5月21日因病辭世，告別式「沐愛而行」追思會，6月15日上午8時50分於臺北市第二殯儀館舉行，親友、傳播界學者、淡江大學與公廣集團前同事，以及曾經教過的學生逾300人到場，典禮簡單隆重，本校校長葛煥昭以高架花籃，董事長張家宜及董事會主任秘書黃文智則特別到場致意，張董事長並於本校公祭時段，率領教職同仁及校友群，感謝她對淡江大學的付出。
</w:t>
          <w:br/>
          <w:t>會場佈置簡單大方，除了擺滿弔唁與祝福的花圈，更有一面蒐集近300則大傳系校友於網路留言板上留言，由熱心系友謄寫於卡片上給老師的話，加上追思會現場的各方留言共逾400則，可見趙雅麗在學生心中的分量。會後家屬則特別提供自臉書粉專《雅麗說》節錄的銘言，將其鑴刻在金屬書籤上贈送給到場人士，包括「育兒，是一場有關愛的修行。養的是孩子，修的是自己」、「傾聽，毋須開口。陪伴，毋用忠告。純粹的同在…往往最難，也最珍貴」以及「他人的感受，除了尊重接受，我們焉得自許完全同理。而真正的同理心，或許只在於緘默」等文字。收到的學生們紛紛在臉書上秀出留言，直言充分感受到「雅麗老師最後溫暖的關懷與叮嚀」。
</w:t>
          <w:br/>
          <w:t>趙雅麗為美國俄亥俄州立大學傳播博士，1985年應聘至本校大傳系任教，對學生熱情關心，被暱稱為「雅麗媽媽」。曾擔任系主任、淡江時報社社長、文學院院長等職，培育出不少優秀人才服務於產官學界；另投入口述影像研究，出版「言語世界中的流動光影：口述影像的理論建構」，除了為視障同學點亮一盞接觸世界的燈，更連續20年獲得國科會研究計畫補助。2018年退休，其間曾獲教育部優良教師獎，至香港浸會大學等多所學校訪問或客座，並曾擔任公廣集團董事長等職，在學界及業界深受敬重。
</w:t>
          <w:br/>
          <w:t>趙雅麗對寫作抱有高度熱忱，也非常關心如何幫助人們安定心靈、解決溝通問題，曾出版「天山：一趟沒有地圖的心靈旅程」及「愛的練習簿：寫給爸媽們的五堂親子溝通課」。除分享自己的人生經歷，也幫助不少身陷其中的人解決遇到的問題與心中的疑惑。退休後持續發展「意義科學」的研究，並專注於相關著作的書寫。</w:t>
          <w:br/>
        </w:r>
      </w:r>
    </w:p>
  </w:body>
</w:document>
</file>