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b788f59715415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381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社 福 新 聞 即 時 可 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郭 宇 欣 報 導 】 本 校 盲 生 資 源 中 心 的 全 球 資 訊 網 近 期 增 加 「 社 福 即 時 新 聞 」 ， 在 每 日 中 午 以 前 ， 會 將 各 報 上 有 關 殘 障 、 老 人 等 弱 勢 團 體 以 及 青 少 年 的 新 聞 ， 包 括 活 動 、 政 策 法 規 、 社 服 團 體 的 各 類 消 息 放 上 網 站 。 
</w:t>
          <w:br/>
          <w:t>
</w:t>
          <w:br/>
          <w:t>盲 生 資 源 教 室 表 示 ， 在 網 上 設 置 這 樣 的 功 能 是 為 了 服 務 弱 勢 團 體 ， 方 便 他 們 查 詢 相 關 的 資 訊 ， 例 如 政 府 津 貼 的 發 放 與 否 、 盲 生 資 源 中 心 表 示 ， 新 的 福 利 或 是 新 技 術 等 等 。 社 福 即 時 新 聞 網 是 國 內 首 見 ， 現 在 正 在 發 展 的 階 段 ， 以 後 可 望 形 成 資 料 庫 的 形 式 。</w:t>
          <w:br/>
        </w:r>
      </w:r>
    </w:p>
  </w:body>
</w:document>
</file>